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3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2693"/>
        <w:gridCol w:w="1984"/>
        <w:gridCol w:w="1560"/>
        <w:gridCol w:w="1701"/>
        <w:gridCol w:w="1559"/>
        <w:gridCol w:w="1559"/>
        <w:gridCol w:w="1007"/>
        <w:gridCol w:w="552"/>
        <w:gridCol w:w="715"/>
        <w:gridCol w:w="1695"/>
      </w:tblGrid>
      <w:tr w:rsidR="00805E9F" w:rsidRPr="00805E9F" w:rsidTr="003031ED">
        <w:trPr>
          <w:trHeight w:val="76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E9F" w:rsidRPr="00805E9F" w:rsidRDefault="00805E9F" w:rsidP="00D90D98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Приложение № </w:t>
            </w:r>
            <w:r w:rsidR="001668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 муниципальной программе 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  <w:t xml:space="preserve">"Выполнение полномочий </w:t>
            </w:r>
            <w:proofErr w:type="spellStart"/>
            <w:r w:rsidR="00D90D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Реве</w:t>
            </w:r>
            <w:r w:rsidR="001668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нского</w:t>
            </w:r>
            <w:proofErr w:type="spellEnd"/>
            <w:r w:rsidR="001668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сельского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поселения</w:t>
            </w:r>
            <w:r w:rsidR="00D90D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90D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Карачевского</w:t>
            </w:r>
            <w:proofErr w:type="spellEnd"/>
            <w:r w:rsidR="00D90D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района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 (201</w:t>
            </w:r>
            <w:r w:rsidR="005B50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- 202</w:t>
            </w:r>
            <w:r w:rsidR="005B50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годы)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05E9F" w:rsidRPr="00805E9F" w:rsidTr="003031ED">
        <w:trPr>
          <w:trHeight w:val="52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05E9F">
              <w:rPr>
                <w:rFonts w:eastAsia="Times New Roman"/>
                <w:color w:val="000000"/>
                <w:szCs w:val="28"/>
                <w:lang w:eastAsia="ru-RU"/>
              </w:rPr>
              <w:t>План реализации муниципальной программы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</w:tr>
      <w:tr w:rsidR="00805E9F" w:rsidRPr="00805E9F" w:rsidTr="003031ED">
        <w:trPr>
          <w:trHeight w:val="69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№ </w:t>
            </w:r>
            <w:proofErr w:type="gramStart"/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gramEnd"/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/п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Наименование основного мероприятия (мероприятия) в рамках муниципальной 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Источник финансового обеспечения</w:t>
            </w:r>
          </w:p>
        </w:tc>
        <w:tc>
          <w:tcPr>
            <w:tcW w:w="709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Объем средств на реализацию программы, рублей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Наименование целевых показателей (индикаторов)</w:t>
            </w:r>
          </w:p>
        </w:tc>
      </w:tr>
      <w:tr w:rsidR="00805E9F" w:rsidRPr="00805E9F" w:rsidTr="003031ED">
        <w:trPr>
          <w:trHeight w:val="124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5B506E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2018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5B506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201</w:t>
            </w:r>
            <w:r w:rsidR="005B506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</w:t>
            </w: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5B506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</w:t>
            </w:r>
            <w:r w:rsidR="005B506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</w:t>
            </w: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5B506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</w:t>
            </w:r>
            <w:r w:rsidR="00B56E6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</w:t>
            </w:r>
            <w:r w:rsidR="005B506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</w:t>
            </w: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B56E6C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0F66B2" w:rsidRPr="00F358C8" w:rsidTr="00035F1D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6B2" w:rsidRPr="00F358C8" w:rsidRDefault="000F66B2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:rsidR="000F66B2" w:rsidRDefault="000F66B2" w:rsidP="00D90D98">
            <w:pPr>
              <w:spacing w:before="120" w:after="120"/>
            </w:pP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"Выполнение полномочий </w:t>
            </w:r>
            <w:proofErr w:type="spellStart"/>
            <w:r w:rsidR="00D90D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Реве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нского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сельского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поселения</w:t>
            </w:r>
            <w:r w:rsidR="00D90D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90D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Карачевского</w:t>
            </w:r>
            <w:proofErr w:type="spellEnd"/>
            <w:r w:rsidR="00D90D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района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 (201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- 202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годы)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6B2" w:rsidRPr="00F358C8" w:rsidRDefault="00D90D98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proofErr w:type="spellStart"/>
            <w:r>
              <w:rPr>
                <w:rFonts w:eastAsia="Times New Roman"/>
                <w:bCs/>
                <w:color w:val="000000"/>
                <w:sz w:val="24"/>
                <w:lang w:eastAsia="ru-RU"/>
              </w:rPr>
              <w:t>Реве</w:t>
            </w:r>
            <w:r w:rsidR="000F66B2"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>нская</w:t>
            </w:r>
            <w:proofErr w:type="spellEnd"/>
            <w:r w:rsidR="000F66B2"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6B2" w:rsidRPr="00F358C8" w:rsidRDefault="000F66B2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6B2" w:rsidRPr="00F358C8" w:rsidRDefault="00885387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4 305 006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6B2" w:rsidRPr="00F358C8" w:rsidRDefault="00164277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5 235 163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6B2" w:rsidRPr="00F358C8" w:rsidRDefault="00164277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5 189 467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6B2" w:rsidRPr="00F358C8" w:rsidRDefault="00164277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5 044 062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6B2" w:rsidRPr="00F358C8" w:rsidRDefault="000F66B2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F66B2" w:rsidRPr="00F358C8" w:rsidRDefault="000F66B2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E00869" w:rsidRPr="00F358C8" w:rsidTr="00E00869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869" w:rsidRPr="00F358C8" w:rsidRDefault="00E00869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E00869" w:rsidRDefault="00E00869" w:rsidP="007A0884">
            <w:pPr>
              <w:spacing w:before="120" w:after="120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E00869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73 509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E0086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E0086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E0086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0869" w:rsidRPr="00F358C8" w:rsidRDefault="00E00869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66707A" w:rsidRPr="00F358C8" w:rsidTr="00035F1D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07A" w:rsidRPr="00F358C8" w:rsidRDefault="0066707A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66707A" w:rsidRDefault="0066707A" w:rsidP="007A0884">
            <w:pPr>
              <w:spacing w:before="120" w:after="120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07A" w:rsidRPr="00F358C8" w:rsidRDefault="0066707A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07A" w:rsidRPr="00F358C8" w:rsidRDefault="0066707A" w:rsidP="001328B5">
            <w:pPr>
              <w:ind w:left="-587" w:firstLine="587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07A" w:rsidRPr="00F358C8" w:rsidRDefault="0066707A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07A" w:rsidRPr="00F358C8" w:rsidRDefault="0066707A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07A" w:rsidRPr="00F358C8" w:rsidRDefault="0066707A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07A" w:rsidRPr="00F358C8" w:rsidRDefault="0066707A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07A" w:rsidRPr="00F358C8" w:rsidRDefault="0066707A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6707A" w:rsidRPr="00F358C8" w:rsidRDefault="0066707A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0F66B2" w:rsidRPr="00F358C8" w:rsidTr="00F35C20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F66B2" w:rsidRPr="00F358C8" w:rsidRDefault="000F66B2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6B2" w:rsidRDefault="000F66B2" w:rsidP="007A0884">
            <w:pPr>
              <w:spacing w:before="120" w:after="120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6B2" w:rsidRPr="00F358C8" w:rsidRDefault="000F66B2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6B2" w:rsidRPr="00F358C8" w:rsidRDefault="000F66B2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6B2" w:rsidRPr="00D54E56" w:rsidRDefault="00885387" w:rsidP="001328B5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4 378 515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6B2" w:rsidRPr="00D54E56" w:rsidRDefault="00164277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D54E56">
              <w:rPr>
                <w:sz w:val="20"/>
                <w:szCs w:val="20"/>
              </w:rPr>
              <w:t>5 314 468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6B2" w:rsidRPr="00D54E56" w:rsidRDefault="00164277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D54E56">
              <w:rPr>
                <w:sz w:val="20"/>
                <w:szCs w:val="20"/>
              </w:rPr>
              <w:t>5 268 772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6B2" w:rsidRPr="00D54E56" w:rsidRDefault="00164277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D54E56">
              <w:rPr>
                <w:sz w:val="20"/>
                <w:szCs w:val="20"/>
              </w:rPr>
              <w:t>5 123 367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6B2" w:rsidRPr="00F358C8" w:rsidRDefault="000F66B2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F66B2" w:rsidRPr="00F358C8" w:rsidRDefault="000F66B2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64277" w:rsidRPr="00F358C8" w:rsidTr="00164277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277" w:rsidRPr="00F358C8" w:rsidRDefault="00164277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277" w:rsidRPr="0066707A" w:rsidRDefault="00164277" w:rsidP="007A0884">
            <w:pPr>
              <w:spacing w:before="120" w:after="120"/>
              <w:rPr>
                <w:sz w:val="20"/>
                <w:szCs w:val="20"/>
              </w:rPr>
            </w:pPr>
            <w:r w:rsidRPr="0066707A">
              <w:rPr>
                <w:sz w:val="20"/>
                <w:szCs w:val="20"/>
              </w:rPr>
              <w:t>Обеспечение эффективного управления поселением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proofErr w:type="spellStart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>Ревенская</w:t>
            </w:r>
            <w:proofErr w:type="spellEnd"/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D54E56" w:rsidRDefault="0016427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D54E56">
              <w:rPr>
                <w:sz w:val="20"/>
                <w:szCs w:val="20"/>
              </w:rPr>
              <w:t>1 814 333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D54E56" w:rsidRDefault="00164277" w:rsidP="00164277">
            <w:pPr>
              <w:jc w:val="center"/>
              <w:rPr>
                <w:sz w:val="20"/>
                <w:szCs w:val="20"/>
              </w:rPr>
            </w:pPr>
            <w:r w:rsidRPr="00D54E56">
              <w:rPr>
                <w:sz w:val="20"/>
                <w:szCs w:val="20"/>
              </w:rPr>
              <w:t>5 235 163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D54E56" w:rsidRDefault="00164277" w:rsidP="00164277">
            <w:pPr>
              <w:jc w:val="center"/>
              <w:rPr>
                <w:sz w:val="20"/>
                <w:szCs w:val="20"/>
              </w:rPr>
            </w:pPr>
            <w:r w:rsidRPr="00D54E56">
              <w:rPr>
                <w:sz w:val="20"/>
                <w:szCs w:val="20"/>
              </w:rPr>
              <w:t>5 189 467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D54E56" w:rsidRDefault="00164277" w:rsidP="00164277">
            <w:pPr>
              <w:jc w:val="center"/>
              <w:rPr>
                <w:sz w:val="20"/>
                <w:szCs w:val="20"/>
              </w:rPr>
            </w:pPr>
            <w:r w:rsidRPr="00D54E56">
              <w:rPr>
                <w:sz w:val="20"/>
                <w:szCs w:val="20"/>
              </w:rPr>
              <w:t>5 044 062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  <w:r w:rsidR="00D54E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1,2</w:t>
            </w:r>
          </w:p>
        </w:tc>
      </w:tr>
      <w:tr w:rsidR="00E00869" w:rsidRPr="00F358C8" w:rsidTr="00F358C8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0869" w:rsidRPr="00F358C8" w:rsidRDefault="00E00869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0869" w:rsidRPr="00F358C8" w:rsidRDefault="00E00869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0869" w:rsidRPr="00F358C8" w:rsidRDefault="00E00869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0869" w:rsidRPr="00F358C8" w:rsidRDefault="00E00869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73 509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1328B5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1328B5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1328B5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0869" w:rsidRPr="00F358C8" w:rsidRDefault="00E00869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7A0884" w:rsidRPr="00F358C8" w:rsidTr="00F358C8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884" w:rsidRPr="00F358C8" w:rsidRDefault="007A0884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884" w:rsidRPr="00F358C8" w:rsidRDefault="007A0884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884" w:rsidRPr="00F358C8" w:rsidRDefault="007A0884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0884" w:rsidRPr="00F358C8" w:rsidRDefault="007A0884" w:rsidP="00805E9F">
            <w:pPr>
              <w:ind w:left="-587" w:firstLine="587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64277" w:rsidRPr="00F358C8" w:rsidTr="00F358C8">
        <w:trPr>
          <w:trHeight w:val="40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724132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1 887 842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F358C8" w:rsidRDefault="00164277" w:rsidP="00DD3F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5 314 468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F358C8" w:rsidRDefault="00164277" w:rsidP="00DD3F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5 268 772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F358C8" w:rsidRDefault="00164277" w:rsidP="00DD3F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5 123 367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64277" w:rsidRPr="00F358C8" w:rsidTr="00D54E56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1.1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277" w:rsidRPr="00F358C8" w:rsidRDefault="00164277" w:rsidP="007A0884">
            <w:pPr>
              <w:spacing w:before="120" w:after="120"/>
              <w:rPr>
                <w:sz w:val="20"/>
                <w:szCs w:val="20"/>
              </w:rPr>
            </w:pPr>
            <w:r w:rsidRPr="00F358C8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>Ревенская</w:t>
            </w:r>
            <w:proofErr w:type="spellEnd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</w:t>
            </w:r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>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F358C8" w:rsidRDefault="00C66BA1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1 473 907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F358C8" w:rsidRDefault="00164277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869 958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F358C8" w:rsidRDefault="00164277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900 081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F358C8" w:rsidRDefault="00164277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925 170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277" w:rsidRPr="00F358C8" w:rsidRDefault="00D54E56" w:rsidP="00D54E5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1,2</w:t>
            </w:r>
          </w:p>
        </w:tc>
      </w:tr>
      <w:tr w:rsidR="00164277" w:rsidRPr="00F358C8" w:rsidTr="00E171C7">
        <w:trPr>
          <w:trHeight w:val="72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64277" w:rsidRPr="00F358C8" w:rsidTr="00E171C7">
        <w:trPr>
          <w:trHeight w:val="52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277" w:rsidRPr="00F358C8" w:rsidRDefault="00164277" w:rsidP="007A0884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64277" w:rsidRPr="00F358C8" w:rsidTr="00E171C7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F358C8" w:rsidRDefault="00C66BA1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1 473 907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D90D98" w:rsidRDefault="00164277" w:rsidP="00D90D98">
            <w:pPr>
              <w:jc w:val="center"/>
              <w:rPr>
                <w:sz w:val="20"/>
                <w:szCs w:val="20"/>
              </w:rPr>
            </w:pPr>
            <w:r w:rsidRPr="00D90D98">
              <w:rPr>
                <w:sz w:val="20"/>
                <w:szCs w:val="20"/>
              </w:rPr>
              <w:t>869 958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D90D98" w:rsidRDefault="00164277" w:rsidP="00D90D98">
            <w:pPr>
              <w:jc w:val="center"/>
              <w:rPr>
                <w:sz w:val="20"/>
                <w:szCs w:val="20"/>
              </w:rPr>
            </w:pPr>
            <w:r w:rsidRPr="00D90D98">
              <w:rPr>
                <w:sz w:val="20"/>
                <w:szCs w:val="20"/>
              </w:rPr>
              <w:t>900 081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D90D98" w:rsidRDefault="00164277" w:rsidP="00D90D98">
            <w:pPr>
              <w:jc w:val="center"/>
              <w:rPr>
                <w:sz w:val="20"/>
                <w:szCs w:val="20"/>
              </w:rPr>
            </w:pPr>
            <w:r w:rsidRPr="00D90D98">
              <w:rPr>
                <w:sz w:val="20"/>
                <w:szCs w:val="20"/>
              </w:rPr>
              <w:t>925 170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387" w:rsidRPr="00F358C8" w:rsidTr="0049126A">
        <w:trPr>
          <w:trHeight w:val="55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85387" w:rsidRPr="00F358C8" w:rsidRDefault="00885387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1.2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885387" w:rsidRPr="00C66BA1" w:rsidRDefault="0088538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66BA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885387" w:rsidRPr="00F358C8" w:rsidRDefault="00885387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C66BA1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Ревенская</w:t>
            </w:r>
            <w:proofErr w:type="spellEnd"/>
            <w:r w:rsidRPr="00C66BA1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F358C8" w:rsidRDefault="00885387" w:rsidP="00DD3F6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Default="0088538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FE1F48" w:rsidP="00D90D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885387" w:rsidP="00D90D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885387" w:rsidP="00D90D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F358C8" w:rsidRDefault="0088538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885387" w:rsidRPr="00F358C8" w:rsidRDefault="00885387" w:rsidP="0088538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</w:tr>
      <w:tr w:rsidR="00885387" w:rsidRPr="00F358C8" w:rsidTr="0049126A">
        <w:trPr>
          <w:trHeight w:val="55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387" w:rsidRDefault="00885387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885387" w:rsidRPr="00C66BA1" w:rsidRDefault="0088538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85387" w:rsidRPr="00F358C8" w:rsidRDefault="0088538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F358C8" w:rsidRDefault="00885387" w:rsidP="00DD3F6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Default="0088538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885387" w:rsidP="00D90D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885387" w:rsidP="00D90D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885387" w:rsidP="00D90D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F358C8" w:rsidRDefault="0088538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885387" w:rsidRPr="00F358C8" w:rsidRDefault="0088538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387" w:rsidRPr="00F358C8" w:rsidTr="0049126A">
        <w:trPr>
          <w:trHeight w:val="55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387" w:rsidRDefault="00885387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885387" w:rsidRPr="00C66BA1" w:rsidRDefault="0088538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85387" w:rsidRPr="00F358C8" w:rsidRDefault="0088538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F358C8" w:rsidRDefault="00885387" w:rsidP="00DD3F65">
            <w:pPr>
              <w:ind w:left="-587" w:firstLine="587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Default="0088538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885387" w:rsidP="00D90D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885387" w:rsidP="00D90D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885387" w:rsidP="00D90D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F358C8" w:rsidRDefault="0088538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885387" w:rsidRPr="00F358C8" w:rsidRDefault="0088538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387" w:rsidRPr="00F358C8" w:rsidTr="008F2319">
        <w:trPr>
          <w:trHeight w:val="555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387" w:rsidRDefault="00885387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85387" w:rsidRPr="00C66BA1" w:rsidRDefault="0088538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5387" w:rsidRPr="00F358C8" w:rsidRDefault="0088538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F358C8" w:rsidRDefault="00885387" w:rsidP="00DD3F6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Default="0088538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FE1F48" w:rsidP="00D90D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885387" w:rsidP="00D90D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885387" w:rsidP="00D90D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F358C8" w:rsidRDefault="0088538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85387" w:rsidRPr="00F358C8" w:rsidRDefault="0088538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387" w:rsidRPr="00F358C8" w:rsidTr="00B47A28">
        <w:trPr>
          <w:trHeight w:val="55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85387" w:rsidRPr="00F358C8" w:rsidRDefault="00885387" w:rsidP="00885387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1.3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885387" w:rsidRPr="00F358C8" w:rsidRDefault="00885387" w:rsidP="00DD3F65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sz w:val="20"/>
                <w:szCs w:val="20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885387" w:rsidRPr="00F358C8" w:rsidRDefault="00885387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B47A28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Ревенская</w:t>
            </w:r>
            <w:proofErr w:type="spellEnd"/>
            <w:r w:rsidRPr="00B47A28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B47A28" w:rsidRDefault="00885387" w:rsidP="00B42F6F">
            <w:pPr>
              <w:rPr>
                <w:sz w:val="20"/>
                <w:szCs w:val="20"/>
              </w:rPr>
            </w:pPr>
            <w:r w:rsidRPr="00B47A28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Default="0088538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D90D98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D90D98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D90D98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F358C8" w:rsidRDefault="0088538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vAlign w:val="center"/>
          </w:tcPr>
          <w:p w:rsidR="00885387" w:rsidRPr="00D54E56" w:rsidRDefault="00885387" w:rsidP="00D54E5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54E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1,2</w:t>
            </w:r>
          </w:p>
        </w:tc>
      </w:tr>
      <w:tr w:rsidR="00B47A28" w:rsidRPr="00F358C8" w:rsidTr="00B47A28">
        <w:trPr>
          <w:trHeight w:val="55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7A28" w:rsidRPr="00F358C8" w:rsidRDefault="00B47A28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B47A28" w:rsidRPr="00F358C8" w:rsidRDefault="00B47A28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7A28" w:rsidRPr="00F358C8" w:rsidRDefault="00B47A28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28" w:rsidRPr="00B47A28" w:rsidRDefault="00B47A28" w:rsidP="00B42F6F">
            <w:pPr>
              <w:rPr>
                <w:sz w:val="20"/>
                <w:szCs w:val="20"/>
              </w:rPr>
            </w:pPr>
            <w:r w:rsidRPr="00B47A28">
              <w:rPr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28" w:rsidRDefault="00B47A28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D90D98" w:rsidRDefault="00B47A28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D90D98" w:rsidRDefault="00B47A28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D90D98" w:rsidRDefault="00B47A28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F358C8" w:rsidRDefault="00B47A28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B47A28" w:rsidRPr="00F358C8" w:rsidRDefault="00B47A28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47A28" w:rsidRPr="00F358C8" w:rsidTr="00B47A28">
        <w:trPr>
          <w:trHeight w:val="55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7A28" w:rsidRPr="00F358C8" w:rsidRDefault="00B47A28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B47A28" w:rsidRPr="00F358C8" w:rsidRDefault="00B47A28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7A28" w:rsidRPr="00F358C8" w:rsidRDefault="00B47A28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28" w:rsidRPr="00B47A28" w:rsidRDefault="00B47A28" w:rsidP="00B42F6F">
            <w:pPr>
              <w:rPr>
                <w:sz w:val="20"/>
                <w:szCs w:val="20"/>
              </w:rPr>
            </w:pPr>
            <w:r w:rsidRPr="00B47A28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28" w:rsidRDefault="00B47A28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D90D98" w:rsidRDefault="00B47A28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D90D98" w:rsidRDefault="00B47A28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D90D98" w:rsidRDefault="00B47A28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F358C8" w:rsidRDefault="00B47A28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B47A28" w:rsidRPr="00F358C8" w:rsidRDefault="00B47A28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47A28" w:rsidRPr="00F358C8" w:rsidTr="00B47A28">
        <w:trPr>
          <w:trHeight w:val="555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28" w:rsidRPr="00F358C8" w:rsidRDefault="00B47A28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47A28" w:rsidRPr="00F358C8" w:rsidRDefault="00B47A28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A28" w:rsidRPr="00F358C8" w:rsidRDefault="00B47A28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28" w:rsidRPr="00B47A28" w:rsidRDefault="00B47A28" w:rsidP="00B42F6F">
            <w:pPr>
              <w:rPr>
                <w:sz w:val="20"/>
                <w:szCs w:val="20"/>
              </w:rPr>
            </w:pPr>
            <w:r w:rsidRPr="00B47A28">
              <w:rPr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28" w:rsidRDefault="0088538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D90D98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D90D98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D90D98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F358C8" w:rsidRDefault="00B47A28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7A28" w:rsidRPr="00F358C8" w:rsidRDefault="00B47A28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64277" w:rsidRPr="00F358C8" w:rsidTr="00D54E56">
        <w:trPr>
          <w:trHeight w:val="555"/>
        </w:trPr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277" w:rsidRPr="00F358C8" w:rsidRDefault="00164277" w:rsidP="00885387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1.</w:t>
            </w:r>
            <w:r w:rsidR="00885387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693" w:type="dxa"/>
            <w:vMerge w:val="restart"/>
            <w:tcBorders>
              <w:left w:val="nil"/>
              <w:right w:val="single" w:sz="4" w:space="0" w:color="000000"/>
            </w:tcBorders>
            <w:vAlign w:val="center"/>
          </w:tcPr>
          <w:p w:rsidR="00164277" w:rsidRPr="00164277" w:rsidRDefault="0088538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Эксплуатация и содержание имущества, находящегося в муниципальной собственности, арендованного недвижимого имущества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64277" w:rsidRPr="00F358C8" w:rsidRDefault="00164277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164277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Ревенская</w:t>
            </w:r>
            <w:proofErr w:type="spellEnd"/>
            <w:r w:rsidRPr="00164277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164277" w:rsidRDefault="00164277" w:rsidP="00E03796">
            <w:pPr>
              <w:rPr>
                <w:sz w:val="20"/>
                <w:szCs w:val="20"/>
              </w:rPr>
            </w:pPr>
            <w:r w:rsidRPr="00164277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Default="0088538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64277" w:rsidRPr="00D54E56" w:rsidRDefault="00D54E56" w:rsidP="00D54E5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54E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1,2</w:t>
            </w:r>
          </w:p>
        </w:tc>
      </w:tr>
      <w:tr w:rsidR="00164277" w:rsidRPr="00F358C8" w:rsidTr="00D54E56">
        <w:trPr>
          <w:trHeight w:val="55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64277" w:rsidRPr="00F358C8" w:rsidRDefault="00164277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164277" w:rsidRDefault="00164277" w:rsidP="00E03796">
            <w:pPr>
              <w:rPr>
                <w:sz w:val="20"/>
                <w:szCs w:val="20"/>
              </w:rPr>
            </w:pPr>
            <w:r w:rsidRPr="00164277">
              <w:rPr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Default="0016427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164277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164277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164277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64277" w:rsidRPr="00D54E56" w:rsidRDefault="00164277" w:rsidP="00D54E5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64277" w:rsidRPr="00F358C8" w:rsidTr="00D54E56">
        <w:trPr>
          <w:trHeight w:val="55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64277" w:rsidRPr="00F358C8" w:rsidRDefault="00164277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164277" w:rsidRDefault="00164277" w:rsidP="00E03796">
            <w:pPr>
              <w:rPr>
                <w:sz w:val="20"/>
                <w:szCs w:val="20"/>
              </w:rPr>
            </w:pPr>
            <w:r w:rsidRPr="00164277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Default="0016427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164277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164277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164277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64277" w:rsidRPr="00D54E56" w:rsidRDefault="00164277" w:rsidP="00D54E5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64277" w:rsidRPr="00F358C8" w:rsidTr="00D54E56">
        <w:trPr>
          <w:trHeight w:val="555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277" w:rsidRPr="00F358C8" w:rsidRDefault="00164277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164277" w:rsidRDefault="00164277" w:rsidP="00E03796">
            <w:pPr>
              <w:rPr>
                <w:sz w:val="20"/>
                <w:szCs w:val="20"/>
              </w:rPr>
            </w:pPr>
            <w:r w:rsidRPr="00164277">
              <w:rPr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Default="0088538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4277" w:rsidRPr="00D54E56" w:rsidRDefault="00164277" w:rsidP="00D54E5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7A0884" w:rsidRPr="00F358C8" w:rsidTr="00D54E56">
        <w:trPr>
          <w:trHeight w:val="16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A0884" w:rsidRPr="00F358C8" w:rsidRDefault="007A0884" w:rsidP="00885387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1.</w:t>
            </w:r>
            <w:r w:rsidR="00885387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7A0884" w:rsidRPr="00F358C8" w:rsidRDefault="00885387" w:rsidP="008B50A5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sz w:val="20"/>
                <w:szCs w:val="20"/>
              </w:rPr>
              <w:t>Членские взносы некоммерческим организациям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7A0884" w:rsidRPr="00F358C8" w:rsidRDefault="00D90D98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>Ревенская</w:t>
            </w:r>
            <w:proofErr w:type="spellEnd"/>
            <w:r w:rsidR="007A0884"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7A0884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885387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885387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885387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885387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vAlign w:val="center"/>
          </w:tcPr>
          <w:p w:rsidR="007A0884" w:rsidRPr="00D54E56" w:rsidRDefault="00D54E56" w:rsidP="00D54E5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54E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1,2</w:t>
            </w:r>
          </w:p>
        </w:tc>
      </w:tr>
      <w:tr w:rsidR="007A0884" w:rsidRPr="00F358C8" w:rsidTr="003031ED">
        <w:trPr>
          <w:trHeight w:val="21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0884" w:rsidRPr="00F358C8" w:rsidRDefault="007A0884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7A0884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7A0884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7A0884" w:rsidP="006659B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7A0884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7A0884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0884" w:rsidRPr="00F358C8" w:rsidTr="003031ED">
        <w:trPr>
          <w:trHeight w:val="22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0884" w:rsidRPr="00F358C8" w:rsidRDefault="007A0884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7A0884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7A0884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7A0884" w:rsidP="006659B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7A0884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7A0884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B47A28" w:rsidP="00B47A28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0884" w:rsidRPr="00F358C8" w:rsidTr="003031ED">
        <w:trPr>
          <w:trHeight w:val="23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0884" w:rsidRPr="00F358C8" w:rsidRDefault="007A0884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7A0884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84" w:rsidRPr="00F358C8" w:rsidRDefault="0088538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84" w:rsidRPr="00F358C8" w:rsidRDefault="00885387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84" w:rsidRPr="00F358C8" w:rsidRDefault="00885387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84" w:rsidRPr="00F358C8" w:rsidRDefault="00885387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00E5F" w:rsidRPr="00F358C8" w:rsidTr="00BC2041">
        <w:trPr>
          <w:trHeight w:val="230"/>
        </w:trPr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E5F" w:rsidRPr="00F358C8" w:rsidRDefault="00100E5F" w:rsidP="00885387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1.</w:t>
            </w:r>
            <w:r w:rsidR="00885387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693" w:type="dxa"/>
            <w:vMerge w:val="restart"/>
            <w:tcBorders>
              <w:left w:val="nil"/>
              <w:right w:val="single" w:sz="4" w:space="0" w:color="000000"/>
            </w:tcBorders>
            <w:vAlign w:val="center"/>
          </w:tcPr>
          <w:p w:rsidR="00100E5F" w:rsidRPr="00164277" w:rsidRDefault="00100E5F" w:rsidP="00DD3F6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64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обязательных платежей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00E5F" w:rsidRPr="00F358C8" w:rsidRDefault="00100E5F" w:rsidP="00DD3F6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164277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Ревенская</w:t>
            </w:r>
            <w:proofErr w:type="spellEnd"/>
            <w:r w:rsidRPr="00164277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164277" w:rsidRDefault="00100E5F" w:rsidP="00DD3F65">
            <w:pPr>
              <w:rPr>
                <w:sz w:val="20"/>
                <w:szCs w:val="20"/>
              </w:rPr>
            </w:pPr>
            <w:r w:rsidRPr="00164277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Default="00100E5F" w:rsidP="00DD3F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575 100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Default="00100E5F" w:rsidP="00DD3F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456 300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Default="00100E5F" w:rsidP="00DD3F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456 300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Default="00100E5F" w:rsidP="00DD3F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456 300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DD3F6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00E5F" w:rsidRPr="00D54E56" w:rsidRDefault="00100E5F" w:rsidP="00DD3F6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54E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1,2</w:t>
            </w:r>
          </w:p>
        </w:tc>
      </w:tr>
      <w:tr w:rsidR="00100E5F" w:rsidRPr="00F358C8" w:rsidTr="009A6F2C">
        <w:trPr>
          <w:trHeight w:val="23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00E5F" w:rsidRPr="00F358C8" w:rsidRDefault="00100E5F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DD3F6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Default="00100E5F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Default="00100E5F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Default="00100E5F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Default="00100E5F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00E5F" w:rsidRPr="00F358C8" w:rsidTr="009A6F2C">
        <w:trPr>
          <w:trHeight w:val="23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00E5F" w:rsidRPr="00F358C8" w:rsidRDefault="00100E5F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DD3F6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Default="00100E5F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Default="00100E5F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Default="00100E5F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Default="00100E5F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00E5F" w:rsidRPr="00F358C8" w:rsidTr="00306415">
        <w:trPr>
          <w:trHeight w:val="23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E5F" w:rsidRPr="00F358C8" w:rsidRDefault="00100E5F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DD3F6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Default="00100E5F" w:rsidP="00100E5F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575 100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Default="00100E5F" w:rsidP="00DD3F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456 300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Default="00100E5F" w:rsidP="00DD3F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456 300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Default="00100E5F" w:rsidP="00DD3F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456 300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00E5F" w:rsidRPr="00F358C8" w:rsidTr="00F358C8">
        <w:trPr>
          <w:trHeight w:val="52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85387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1.</w:t>
            </w:r>
            <w:r w:rsidR="00885387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 w:rsidRPr="00F358C8">
              <w:rPr>
                <w:sz w:val="20"/>
                <w:szCs w:val="20"/>
              </w:rPr>
              <w:t>Осуществление первичного воинского учета на территории</w:t>
            </w:r>
            <w:r>
              <w:rPr>
                <w:sz w:val="20"/>
                <w:szCs w:val="20"/>
              </w:rPr>
              <w:t xml:space="preserve">, </w:t>
            </w:r>
            <w:r w:rsidRPr="00F358C8">
              <w:rPr>
                <w:sz w:val="20"/>
                <w:szCs w:val="20"/>
              </w:rPr>
              <w:t xml:space="preserve"> где отсутствуют военные комиссариаты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C66BA1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proofErr w:type="spellStart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>Ревенская</w:t>
            </w:r>
            <w:proofErr w:type="spellEnd"/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</w:t>
            </w: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</w:t>
            </w:r>
          </w:p>
        </w:tc>
      </w:tr>
      <w:tr w:rsidR="00100E5F" w:rsidRPr="00F358C8" w:rsidTr="00F358C8">
        <w:trPr>
          <w:trHeight w:val="66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C66BA1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73 509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100E5F" w:rsidRPr="00F358C8" w:rsidTr="00F358C8">
        <w:trPr>
          <w:trHeight w:val="58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C66BA1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100E5F" w:rsidRPr="00F358C8" w:rsidTr="008A1F72">
        <w:trPr>
          <w:trHeight w:val="39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C66BA1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73 509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100E5F" w:rsidRPr="00F358C8" w:rsidTr="00F358C8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85387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1.</w:t>
            </w:r>
            <w:r w:rsidR="00885387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653325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 w:rsidRPr="00F358C8">
              <w:rPr>
                <w:sz w:val="20"/>
                <w:szCs w:val="20"/>
              </w:rPr>
              <w:t>Мероприятия в сфере пожарной безопасности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C66BA1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proofErr w:type="spellStart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>Ревенская</w:t>
            </w:r>
            <w:proofErr w:type="spellEnd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</w:t>
            </w:r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>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 xml:space="preserve"> 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885387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75 000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659B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134 100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659B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134 100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B47A28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134 100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1,2</w:t>
            </w:r>
            <w:r w:rsidRPr="00F358C8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100E5F" w:rsidRPr="00F358C8" w:rsidTr="00F358C8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00E5F" w:rsidRPr="00F358C8" w:rsidTr="00F358C8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00E5F" w:rsidRPr="00F358C8" w:rsidTr="00F358C8">
        <w:trPr>
          <w:trHeight w:val="40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885387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75 000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134 100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134 100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134 100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00E5F" w:rsidRPr="00F358C8" w:rsidTr="00F358C8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85387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4"/>
                <w:lang w:eastAsia="ru-RU"/>
              </w:rPr>
              <w:t>1.</w:t>
            </w:r>
            <w:r w:rsidR="00885387">
              <w:rPr>
                <w:rFonts w:eastAsia="Times New Roman"/>
                <w:bCs/>
                <w:color w:val="000000"/>
                <w:sz w:val="24"/>
                <w:lang w:eastAsia="ru-RU"/>
              </w:rPr>
              <w:t>9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5D55FC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>
              <w:rPr>
                <w:sz w:val="20"/>
                <w:szCs w:val="20"/>
              </w:rPr>
              <w:t>Организация и обеспечение освещения улиц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proofErr w:type="spellStart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>Ревенская</w:t>
            </w:r>
            <w:proofErr w:type="spellEnd"/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0B6B57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885387" w:rsidP="007A0884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210 800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273 800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B47A28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277 100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B47A28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280 800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> </w:t>
            </w:r>
            <w:r>
              <w:rPr>
                <w:rFonts w:eastAsia="Times New Roman"/>
                <w:bCs/>
                <w:color w:val="000000"/>
                <w:sz w:val="24"/>
                <w:lang w:eastAsia="ru-RU"/>
              </w:rPr>
              <w:t>2</w:t>
            </w:r>
          </w:p>
        </w:tc>
      </w:tr>
      <w:tr w:rsidR="00100E5F" w:rsidRPr="00F358C8" w:rsidTr="00F358C8">
        <w:trPr>
          <w:trHeight w:val="58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F358C8">
        <w:trPr>
          <w:trHeight w:val="52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925D9E">
        <w:trPr>
          <w:trHeight w:val="75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885387" w:rsidP="00925D9E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210 800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925D9E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273 800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B47A28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277 100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B47A28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280 800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DF0F72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E5F" w:rsidRDefault="00100E5F" w:rsidP="00885387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1.</w:t>
            </w:r>
            <w:r w:rsidR="00885387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содержание мест захоронения (кладбищ)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B14C16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proofErr w:type="spellStart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>Ревенская</w:t>
            </w:r>
            <w:proofErr w:type="spellEnd"/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</w:t>
            </w:r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lastRenderedPageBreak/>
              <w:t>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885387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926 770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437 500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437 500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437 500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4"/>
                <w:lang w:eastAsia="ru-RU"/>
              </w:rPr>
              <w:t>2</w:t>
            </w:r>
          </w:p>
        </w:tc>
      </w:tr>
      <w:tr w:rsidR="00100E5F" w:rsidRPr="00F358C8" w:rsidTr="00DF0F72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E5F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DF0F72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E5F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DF0F72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0E5F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885387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926 770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437 500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437 500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137 500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8B59FE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E5F" w:rsidRDefault="00100E5F" w:rsidP="00885387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1.</w:t>
            </w:r>
            <w:r w:rsidR="00885387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благоустройству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Default="00100E5F" w:rsidP="00B14C16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proofErr w:type="spellStart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>Ревенская</w:t>
            </w:r>
            <w:proofErr w:type="spellEnd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</w:t>
            </w:r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>сельская администрация</w:t>
            </w:r>
          </w:p>
          <w:p w:rsidR="00100E5F" w:rsidRPr="00F358C8" w:rsidRDefault="00100E5F" w:rsidP="00B14C16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A40A44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641 353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FE1F48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2850315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2 859 796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2 685 602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4"/>
                <w:lang w:eastAsia="ru-RU"/>
              </w:rPr>
              <w:t>2</w:t>
            </w:r>
          </w:p>
        </w:tc>
      </w:tr>
      <w:tr w:rsidR="00100E5F" w:rsidRPr="00F358C8" w:rsidTr="008B59FE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E5F" w:rsidRDefault="00100E5F" w:rsidP="00B14C16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8B59FE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E5F" w:rsidRDefault="00100E5F" w:rsidP="00B14C16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8B59FE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0E5F" w:rsidRDefault="00100E5F" w:rsidP="00B14C16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A40A44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641 353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FE1F48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2850315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2 859 796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2 685 602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F358C8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85387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1.</w:t>
            </w:r>
            <w:r w:rsidR="00885387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 w:rsidRPr="00F358C8">
              <w:rPr>
                <w:sz w:val="20"/>
                <w:szCs w:val="20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proofErr w:type="spellStart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>Ревенская</w:t>
            </w:r>
            <w:proofErr w:type="spellEnd"/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A40A44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119 676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119 590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119 590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119 590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4"/>
                <w:lang w:eastAsia="ru-RU"/>
              </w:rPr>
              <w:t>1,2</w:t>
            </w:r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> </w:t>
            </w:r>
          </w:p>
        </w:tc>
      </w:tr>
      <w:tr w:rsidR="00100E5F" w:rsidRPr="00F358C8" w:rsidTr="00F358C8">
        <w:trPr>
          <w:trHeight w:val="63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F358C8">
        <w:trPr>
          <w:trHeight w:val="52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F358C8">
        <w:trPr>
          <w:trHeight w:val="39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A40A44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119 676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119 590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119 590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119 590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</w:tbl>
    <w:p w:rsidR="00FB3E85" w:rsidRPr="00F358C8" w:rsidRDefault="00FB3E85"/>
    <w:sectPr w:rsidR="00FB3E85" w:rsidRPr="00F358C8" w:rsidSect="002F5AF2">
      <w:pgSz w:w="16838" w:h="11906" w:orient="landscape"/>
      <w:pgMar w:top="850" w:right="1134" w:bottom="1134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E9F"/>
    <w:rsid w:val="000A54CB"/>
    <w:rsid w:val="000B6B57"/>
    <w:rsid w:val="000F3F14"/>
    <w:rsid w:val="000F66B2"/>
    <w:rsid w:val="00100E5F"/>
    <w:rsid w:val="00132C8D"/>
    <w:rsid w:val="00164277"/>
    <w:rsid w:val="0016681C"/>
    <w:rsid w:val="001E61D3"/>
    <w:rsid w:val="00234C4C"/>
    <w:rsid w:val="002963E5"/>
    <w:rsid w:val="002A75DE"/>
    <w:rsid w:val="002B776C"/>
    <w:rsid w:val="002D033B"/>
    <w:rsid w:val="002D59A9"/>
    <w:rsid w:val="002F5AF2"/>
    <w:rsid w:val="003031ED"/>
    <w:rsid w:val="00307B97"/>
    <w:rsid w:val="003638FD"/>
    <w:rsid w:val="0037613A"/>
    <w:rsid w:val="003C5518"/>
    <w:rsid w:val="00483A2B"/>
    <w:rsid w:val="004E02D9"/>
    <w:rsid w:val="00504215"/>
    <w:rsid w:val="00572638"/>
    <w:rsid w:val="00593580"/>
    <w:rsid w:val="005B506E"/>
    <w:rsid w:val="005D55FC"/>
    <w:rsid w:val="00614B55"/>
    <w:rsid w:val="00617FBE"/>
    <w:rsid w:val="00653325"/>
    <w:rsid w:val="006659B4"/>
    <w:rsid w:val="0066707A"/>
    <w:rsid w:val="00724132"/>
    <w:rsid w:val="007A0884"/>
    <w:rsid w:val="007F6145"/>
    <w:rsid w:val="00805E9F"/>
    <w:rsid w:val="00885387"/>
    <w:rsid w:val="008B50A5"/>
    <w:rsid w:val="00914EAA"/>
    <w:rsid w:val="00925D9E"/>
    <w:rsid w:val="00A40A44"/>
    <w:rsid w:val="00AB4BEF"/>
    <w:rsid w:val="00B14C16"/>
    <w:rsid w:val="00B47A28"/>
    <w:rsid w:val="00B56E6C"/>
    <w:rsid w:val="00B7449F"/>
    <w:rsid w:val="00B847DD"/>
    <w:rsid w:val="00BA204F"/>
    <w:rsid w:val="00C0008F"/>
    <w:rsid w:val="00C43F48"/>
    <w:rsid w:val="00C4440C"/>
    <w:rsid w:val="00C66BA1"/>
    <w:rsid w:val="00C865AC"/>
    <w:rsid w:val="00C97E7D"/>
    <w:rsid w:val="00D54E56"/>
    <w:rsid w:val="00D90D98"/>
    <w:rsid w:val="00DD54D7"/>
    <w:rsid w:val="00E00869"/>
    <w:rsid w:val="00E35E2A"/>
    <w:rsid w:val="00E545D6"/>
    <w:rsid w:val="00E56325"/>
    <w:rsid w:val="00E7050C"/>
    <w:rsid w:val="00ED0421"/>
    <w:rsid w:val="00F358C8"/>
    <w:rsid w:val="00F54BFA"/>
    <w:rsid w:val="00FB3E85"/>
    <w:rsid w:val="00FE1F48"/>
    <w:rsid w:val="00FE5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5DE"/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szCs w:val="32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75DE"/>
    <w:rPr>
      <w:i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character" w:styleId="af3">
    <w:name w:val="Hyperlink"/>
    <w:basedOn w:val="a0"/>
    <w:uiPriority w:val="99"/>
    <w:semiHidden/>
    <w:unhideWhenUsed/>
    <w:rsid w:val="00805E9F"/>
    <w:rPr>
      <w:color w:val="0000FF"/>
      <w:u w:val="single"/>
    </w:rPr>
  </w:style>
  <w:style w:type="character" w:styleId="af4">
    <w:name w:val="FollowedHyperlink"/>
    <w:basedOn w:val="a0"/>
    <w:uiPriority w:val="99"/>
    <w:semiHidden/>
    <w:unhideWhenUsed/>
    <w:rsid w:val="00805E9F"/>
    <w:rPr>
      <w:color w:val="800080"/>
      <w:u w:val="single"/>
    </w:rPr>
  </w:style>
  <w:style w:type="paragraph" w:customStyle="1" w:styleId="xl65">
    <w:name w:val="xl65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66">
    <w:name w:val="xl66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7">
    <w:name w:val="xl67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8">
    <w:name w:val="xl68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9">
    <w:name w:val="xl69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1">
    <w:name w:val="xl71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2">
    <w:name w:val="xl7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3">
    <w:name w:val="xl73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74">
    <w:name w:val="xl74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75">
    <w:name w:val="xl75"/>
    <w:basedOn w:val="a"/>
    <w:rsid w:val="00805E9F"/>
    <w:pPr>
      <w:spacing w:before="100" w:beforeAutospacing="1" w:after="100" w:afterAutospacing="1"/>
      <w:jc w:val="center"/>
    </w:pPr>
    <w:rPr>
      <w:rFonts w:eastAsia="Times New Roman"/>
      <w:color w:val="000000"/>
      <w:sz w:val="24"/>
      <w:lang w:eastAsia="ru-RU"/>
    </w:rPr>
  </w:style>
  <w:style w:type="paragraph" w:customStyle="1" w:styleId="xl76">
    <w:name w:val="xl7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77">
    <w:name w:val="xl77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8">
    <w:name w:val="xl78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9">
    <w:name w:val="xl79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0">
    <w:name w:val="xl80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81">
    <w:name w:val="xl81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2">
    <w:name w:val="xl8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3">
    <w:name w:val="xl83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4">
    <w:name w:val="xl84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sz w:val="24"/>
      <w:lang w:eastAsia="ru-RU"/>
    </w:rPr>
  </w:style>
  <w:style w:type="paragraph" w:customStyle="1" w:styleId="xl85">
    <w:name w:val="xl85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6">
    <w:name w:val="xl86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7">
    <w:name w:val="xl87"/>
    <w:basedOn w:val="a"/>
    <w:rsid w:val="00805E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8">
    <w:name w:val="xl88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89">
    <w:name w:val="xl89"/>
    <w:basedOn w:val="a"/>
    <w:rsid w:val="00805E9F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0">
    <w:name w:val="xl90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1">
    <w:name w:val="xl91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2">
    <w:name w:val="xl92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3">
    <w:name w:val="xl93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4">
    <w:name w:val="xl94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5">
    <w:name w:val="xl95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6">
    <w:name w:val="xl9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97">
    <w:name w:val="xl97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98">
    <w:name w:val="xl98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9">
    <w:name w:val="xl99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00">
    <w:name w:val="xl100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1">
    <w:name w:val="xl101"/>
    <w:basedOn w:val="a"/>
    <w:rsid w:val="00805E9F"/>
    <w:pPr>
      <w:pBdr>
        <w:top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2">
    <w:name w:val="xl102"/>
    <w:basedOn w:val="a"/>
    <w:rsid w:val="00805E9F"/>
    <w:pPr>
      <w:pBdr>
        <w:right w:val="single" w:sz="4" w:space="0" w:color="000000"/>
      </w:pBd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3">
    <w:name w:val="xl103"/>
    <w:basedOn w:val="a"/>
    <w:rsid w:val="00805E9F"/>
    <w:pPr>
      <w:pBdr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4">
    <w:name w:val="xl104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5">
    <w:name w:val="xl105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6">
    <w:name w:val="xl10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7">
    <w:name w:val="xl107"/>
    <w:basedOn w:val="a"/>
    <w:rsid w:val="00805E9F"/>
    <w:pPr>
      <w:pBdr>
        <w:top w:val="single" w:sz="4" w:space="0" w:color="000000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08">
    <w:name w:val="xl108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09">
    <w:name w:val="xl109"/>
    <w:basedOn w:val="a"/>
    <w:rsid w:val="00805E9F"/>
    <w:pPr>
      <w:pBdr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0">
    <w:name w:val="xl110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11">
    <w:name w:val="xl111"/>
    <w:basedOn w:val="a"/>
    <w:rsid w:val="00805E9F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2">
    <w:name w:val="xl112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3">
    <w:name w:val="xl113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14">
    <w:name w:val="xl114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5">
    <w:name w:val="xl115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6">
    <w:name w:val="xl116"/>
    <w:basedOn w:val="a"/>
    <w:rsid w:val="00805E9F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805E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8">
    <w:name w:val="xl118"/>
    <w:basedOn w:val="a"/>
    <w:rsid w:val="00805E9F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9">
    <w:name w:val="xl119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0">
    <w:name w:val="xl120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1">
    <w:name w:val="xl121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2">
    <w:name w:val="xl122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23">
    <w:name w:val="xl123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24">
    <w:name w:val="xl124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5">
    <w:name w:val="xl125"/>
    <w:basedOn w:val="a"/>
    <w:rsid w:val="00805E9F"/>
    <w:pPr>
      <w:pBdr>
        <w:top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6">
    <w:name w:val="xl126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7">
    <w:name w:val="xl127"/>
    <w:basedOn w:val="a"/>
    <w:rsid w:val="00805E9F"/>
    <w:pPr>
      <w:pBdr>
        <w:bottom w:val="single" w:sz="4" w:space="0" w:color="auto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8">
    <w:name w:val="xl128"/>
    <w:basedOn w:val="a"/>
    <w:rsid w:val="0080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9">
    <w:name w:val="xl129"/>
    <w:basedOn w:val="a"/>
    <w:rsid w:val="00805E9F"/>
    <w:pP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130">
    <w:name w:val="xl130"/>
    <w:basedOn w:val="a"/>
    <w:rsid w:val="00805E9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1">
    <w:name w:val="xl131"/>
    <w:basedOn w:val="a"/>
    <w:rsid w:val="00805E9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32">
    <w:name w:val="xl13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33">
    <w:name w:val="xl133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4">
    <w:name w:val="xl134"/>
    <w:basedOn w:val="a"/>
    <w:rsid w:val="00805E9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5">
    <w:name w:val="xl135"/>
    <w:basedOn w:val="a"/>
    <w:rsid w:val="00805E9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36">
    <w:name w:val="xl136"/>
    <w:basedOn w:val="a"/>
    <w:rsid w:val="00805E9F"/>
    <w:pPr>
      <w:spacing w:before="100" w:beforeAutospacing="1" w:after="100" w:afterAutospacing="1"/>
      <w:jc w:val="right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137">
    <w:name w:val="xl137"/>
    <w:basedOn w:val="a"/>
    <w:rsid w:val="00805E9F"/>
    <w:pPr>
      <w:spacing w:before="100" w:beforeAutospacing="1" w:after="100" w:afterAutospacing="1"/>
      <w:jc w:val="right"/>
      <w:textAlignment w:val="center"/>
    </w:pPr>
    <w:rPr>
      <w:rFonts w:eastAsia="Times New Roman"/>
      <w:sz w:val="24"/>
      <w:lang w:eastAsia="ru-RU"/>
    </w:rPr>
  </w:style>
  <w:style w:type="paragraph" w:customStyle="1" w:styleId="xl138">
    <w:name w:val="xl138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39">
    <w:name w:val="xl139"/>
    <w:basedOn w:val="a"/>
    <w:rsid w:val="00805E9F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0">
    <w:name w:val="xl140"/>
    <w:basedOn w:val="a"/>
    <w:rsid w:val="00805E9F"/>
    <w:pPr>
      <w:pBdr>
        <w:lef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1">
    <w:name w:val="xl141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2">
    <w:name w:val="xl142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3">
    <w:name w:val="xl143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4">
    <w:name w:val="xl144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5">
    <w:name w:val="xl145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6">
    <w:name w:val="xl146"/>
    <w:basedOn w:val="a"/>
    <w:rsid w:val="0080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7">
    <w:name w:val="xl147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i/>
      <w:iCs/>
      <w:color w:val="000000"/>
      <w:sz w:val="22"/>
      <w:szCs w:val="22"/>
      <w:lang w:eastAsia="ru-RU"/>
    </w:rPr>
  </w:style>
  <w:style w:type="paragraph" w:customStyle="1" w:styleId="xl148">
    <w:name w:val="xl148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i/>
      <w:iCs/>
      <w:color w:val="000000"/>
      <w:sz w:val="22"/>
      <w:szCs w:val="22"/>
      <w:lang w:eastAsia="ru-RU"/>
    </w:rPr>
  </w:style>
  <w:style w:type="paragraph" w:customStyle="1" w:styleId="xl149">
    <w:name w:val="xl149"/>
    <w:basedOn w:val="a"/>
    <w:rsid w:val="00805E9F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150">
    <w:name w:val="xl150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1">
    <w:name w:val="xl151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2">
    <w:name w:val="xl152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3">
    <w:name w:val="xl153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4">
    <w:name w:val="xl154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5">
    <w:name w:val="xl155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6">
    <w:name w:val="xl156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7">
    <w:name w:val="xl157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8">
    <w:name w:val="xl158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59">
    <w:name w:val="xl159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60">
    <w:name w:val="xl160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61">
    <w:name w:val="xl161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62">
    <w:name w:val="xl162"/>
    <w:basedOn w:val="a"/>
    <w:rsid w:val="00805E9F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5DE"/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szCs w:val="32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75DE"/>
    <w:rPr>
      <w:i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character" w:styleId="af3">
    <w:name w:val="Hyperlink"/>
    <w:basedOn w:val="a0"/>
    <w:uiPriority w:val="99"/>
    <w:semiHidden/>
    <w:unhideWhenUsed/>
    <w:rsid w:val="00805E9F"/>
    <w:rPr>
      <w:color w:val="0000FF"/>
      <w:u w:val="single"/>
    </w:rPr>
  </w:style>
  <w:style w:type="character" w:styleId="af4">
    <w:name w:val="FollowedHyperlink"/>
    <w:basedOn w:val="a0"/>
    <w:uiPriority w:val="99"/>
    <w:semiHidden/>
    <w:unhideWhenUsed/>
    <w:rsid w:val="00805E9F"/>
    <w:rPr>
      <w:color w:val="800080"/>
      <w:u w:val="single"/>
    </w:rPr>
  </w:style>
  <w:style w:type="paragraph" w:customStyle="1" w:styleId="xl65">
    <w:name w:val="xl65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66">
    <w:name w:val="xl66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7">
    <w:name w:val="xl67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8">
    <w:name w:val="xl68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9">
    <w:name w:val="xl69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1">
    <w:name w:val="xl71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2">
    <w:name w:val="xl7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3">
    <w:name w:val="xl73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74">
    <w:name w:val="xl74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75">
    <w:name w:val="xl75"/>
    <w:basedOn w:val="a"/>
    <w:rsid w:val="00805E9F"/>
    <w:pPr>
      <w:spacing w:before="100" w:beforeAutospacing="1" w:after="100" w:afterAutospacing="1"/>
      <w:jc w:val="center"/>
    </w:pPr>
    <w:rPr>
      <w:rFonts w:eastAsia="Times New Roman"/>
      <w:color w:val="000000"/>
      <w:sz w:val="24"/>
      <w:lang w:eastAsia="ru-RU"/>
    </w:rPr>
  </w:style>
  <w:style w:type="paragraph" w:customStyle="1" w:styleId="xl76">
    <w:name w:val="xl7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77">
    <w:name w:val="xl77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8">
    <w:name w:val="xl78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9">
    <w:name w:val="xl79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0">
    <w:name w:val="xl80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81">
    <w:name w:val="xl81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2">
    <w:name w:val="xl8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3">
    <w:name w:val="xl83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4">
    <w:name w:val="xl84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sz w:val="24"/>
      <w:lang w:eastAsia="ru-RU"/>
    </w:rPr>
  </w:style>
  <w:style w:type="paragraph" w:customStyle="1" w:styleId="xl85">
    <w:name w:val="xl85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6">
    <w:name w:val="xl86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7">
    <w:name w:val="xl87"/>
    <w:basedOn w:val="a"/>
    <w:rsid w:val="00805E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8">
    <w:name w:val="xl88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89">
    <w:name w:val="xl89"/>
    <w:basedOn w:val="a"/>
    <w:rsid w:val="00805E9F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0">
    <w:name w:val="xl90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1">
    <w:name w:val="xl91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2">
    <w:name w:val="xl92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3">
    <w:name w:val="xl93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4">
    <w:name w:val="xl94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5">
    <w:name w:val="xl95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6">
    <w:name w:val="xl9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97">
    <w:name w:val="xl97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98">
    <w:name w:val="xl98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9">
    <w:name w:val="xl99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00">
    <w:name w:val="xl100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1">
    <w:name w:val="xl101"/>
    <w:basedOn w:val="a"/>
    <w:rsid w:val="00805E9F"/>
    <w:pPr>
      <w:pBdr>
        <w:top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2">
    <w:name w:val="xl102"/>
    <w:basedOn w:val="a"/>
    <w:rsid w:val="00805E9F"/>
    <w:pPr>
      <w:pBdr>
        <w:right w:val="single" w:sz="4" w:space="0" w:color="000000"/>
      </w:pBd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3">
    <w:name w:val="xl103"/>
    <w:basedOn w:val="a"/>
    <w:rsid w:val="00805E9F"/>
    <w:pPr>
      <w:pBdr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4">
    <w:name w:val="xl104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5">
    <w:name w:val="xl105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6">
    <w:name w:val="xl10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7">
    <w:name w:val="xl107"/>
    <w:basedOn w:val="a"/>
    <w:rsid w:val="00805E9F"/>
    <w:pPr>
      <w:pBdr>
        <w:top w:val="single" w:sz="4" w:space="0" w:color="000000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08">
    <w:name w:val="xl108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09">
    <w:name w:val="xl109"/>
    <w:basedOn w:val="a"/>
    <w:rsid w:val="00805E9F"/>
    <w:pPr>
      <w:pBdr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0">
    <w:name w:val="xl110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11">
    <w:name w:val="xl111"/>
    <w:basedOn w:val="a"/>
    <w:rsid w:val="00805E9F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2">
    <w:name w:val="xl112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3">
    <w:name w:val="xl113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14">
    <w:name w:val="xl114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5">
    <w:name w:val="xl115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6">
    <w:name w:val="xl116"/>
    <w:basedOn w:val="a"/>
    <w:rsid w:val="00805E9F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805E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8">
    <w:name w:val="xl118"/>
    <w:basedOn w:val="a"/>
    <w:rsid w:val="00805E9F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9">
    <w:name w:val="xl119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0">
    <w:name w:val="xl120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1">
    <w:name w:val="xl121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2">
    <w:name w:val="xl122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23">
    <w:name w:val="xl123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24">
    <w:name w:val="xl124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5">
    <w:name w:val="xl125"/>
    <w:basedOn w:val="a"/>
    <w:rsid w:val="00805E9F"/>
    <w:pPr>
      <w:pBdr>
        <w:top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6">
    <w:name w:val="xl126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7">
    <w:name w:val="xl127"/>
    <w:basedOn w:val="a"/>
    <w:rsid w:val="00805E9F"/>
    <w:pPr>
      <w:pBdr>
        <w:bottom w:val="single" w:sz="4" w:space="0" w:color="auto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8">
    <w:name w:val="xl128"/>
    <w:basedOn w:val="a"/>
    <w:rsid w:val="0080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9">
    <w:name w:val="xl129"/>
    <w:basedOn w:val="a"/>
    <w:rsid w:val="00805E9F"/>
    <w:pP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130">
    <w:name w:val="xl130"/>
    <w:basedOn w:val="a"/>
    <w:rsid w:val="00805E9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1">
    <w:name w:val="xl131"/>
    <w:basedOn w:val="a"/>
    <w:rsid w:val="00805E9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32">
    <w:name w:val="xl13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33">
    <w:name w:val="xl133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4">
    <w:name w:val="xl134"/>
    <w:basedOn w:val="a"/>
    <w:rsid w:val="00805E9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5">
    <w:name w:val="xl135"/>
    <w:basedOn w:val="a"/>
    <w:rsid w:val="00805E9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36">
    <w:name w:val="xl136"/>
    <w:basedOn w:val="a"/>
    <w:rsid w:val="00805E9F"/>
    <w:pPr>
      <w:spacing w:before="100" w:beforeAutospacing="1" w:after="100" w:afterAutospacing="1"/>
      <w:jc w:val="right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137">
    <w:name w:val="xl137"/>
    <w:basedOn w:val="a"/>
    <w:rsid w:val="00805E9F"/>
    <w:pPr>
      <w:spacing w:before="100" w:beforeAutospacing="1" w:after="100" w:afterAutospacing="1"/>
      <w:jc w:val="right"/>
      <w:textAlignment w:val="center"/>
    </w:pPr>
    <w:rPr>
      <w:rFonts w:eastAsia="Times New Roman"/>
      <w:sz w:val="24"/>
      <w:lang w:eastAsia="ru-RU"/>
    </w:rPr>
  </w:style>
  <w:style w:type="paragraph" w:customStyle="1" w:styleId="xl138">
    <w:name w:val="xl138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39">
    <w:name w:val="xl139"/>
    <w:basedOn w:val="a"/>
    <w:rsid w:val="00805E9F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0">
    <w:name w:val="xl140"/>
    <w:basedOn w:val="a"/>
    <w:rsid w:val="00805E9F"/>
    <w:pPr>
      <w:pBdr>
        <w:lef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1">
    <w:name w:val="xl141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2">
    <w:name w:val="xl142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3">
    <w:name w:val="xl143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4">
    <w:name w:val="xl144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5">
    <w:name w:val="xl145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6">
    <w:name w:val="xl146"/>
    <w:basedOn w:val="a"/>
    <w:rsid w:val="0080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7">
    <w:name w:val="xl147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i/>
      <w:iCs/>
      <w:color w:val="000000"/>
      <w:sz w:val="22"/>
      <w:szCs w:val="22"/>
      <w:lang w:eastAsia="ru-RU"/>
    </w:rPr>
  </w:style>
  <w:style w:type="paragraph" w:customStyle="1" w:styleId="xl148">
    <w:name w:val="xl148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i/>
      <w:iCs/>
      <w:color w:val="000000"/>
      <w:sz w:val="22"/>
      <w:szCs w:val="22"/>
      <w:lang w:eastAsia="ru-RU"/>
    </w:rPr>
  </w:style>
  <w:style w:type="paragraph" w:customStyle="1" w:styleId="xl149">
    <w:name w:val="xl149"/>
    <w:basedOn w:val="a"/>
    <w:rsid w:val="00805E9F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150">
    <w:name w:val="xl150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1">
    <w:name w:val="xl151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2">
    <w:name w:val="xl152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3">
    <w:name w:val="xl153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4">
    <w:name w:val="xl154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5">
    <w:name w:val="xl155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6">
    <w:name w:val="xl156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7">
    <w:name w:val="xl157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8">
    <w:name w:val="xl158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59">
    <w:name w:val="xl159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60">
    <w:name w:val="xl160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61">
    <w:name w:val="xl161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62">
    <w:name w:val="xl162"/>
    <w:basedOn w:val="a"/>
    <w:rsid w:val="00805E9F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2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22BC2-6EEC-497B-8616-C0B2B14F3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Buhg</cp:lastModifiedBy>
  <cp:revision>2</cp:revision>
  <cp:lastPrinted>2018-11-15T08:11:00Z</cp:lastPrinted>
  <dcterms:created xsi:type="dcterms:W3CDTF">2019-04-17T09:47:00Z</dcterms:created>
  <dcterms:modified xsi:type="dcterms:W3CDTF">2019-04-17T09:47:00Z</dcterms:modified>
</cp:coreProperties>
</file>